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C6" w:rsidRDefault="00D80639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02C9B8C2" wp14:editId="0FC1AC7E">
            <wp:simplePos x="0" y="0"/>
            <wp:positionH relativeFrom="column">
              <wp:posOffset>-893445</wp:posOffset>
            </wp:positionH>
            <wp:positionV relativeFrom="paragraph">
              <wp:posOffset>-893445</wp:posOffset>
            </wp:positionV>
            <wp:extent cx="7506335" cy="5316220"/>
            <wp:effectExtent l="0" t="0" r="0" b="0"/>
            <wp:wrapNone/>
            <wp:docPr id="2" name="Picture 2" descr="D:\PAPDI\P2KB\Kumpulan Manual\2023\Dr. Bistok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3\Dr. Bistok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5FE70389" wp14:editId="3C7F82CD">
            <wp:simplePos x="0" y="0"/>
            <wp:positionH relativeFrom="column">
              <wp:posOffset>-893135</wp:posOffset>
            </wp:positionH>
            <wp:positionV relativeFrom="paragraph">
              <wp:posOffset>4848447</wp:posOffset>
            </wp:positionV>
            <wp:extent cx="7506586" cy="4878240"/>
            <wp:effectExtent l="0" t="0" r="0" b="0"/>
            <wp:wrapNone/>
            <wp:docPr id="1" name="Picture 1" descr="D:\PAPDI\P2KB\Kumpulan Manual\2023\Dr. Bistok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3\Dr. Bistok\Data Online\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90" cy="48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639"/>
    <w:rsid w:val="007E7FC6"/>
    <w:rsid w:val="00C320A5"/>
    <w:rsid w:val="00D8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2023-03-30T07:27:00Z</dcterms:created>
  <dcterms:modified xsi:type="dcterms:W3CDTF">2023-03-30T07:28:00Z</dcterms:modified>
</cp:coreProperties>
</file>